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2B12" w14:textId="72FE3FD7" w:rsidR="00EF3990" w:rsidRDefault="006A557E">
      <w:r w:rsidRPr="006A557E">
        <w:rPr>
          <w:noProof/>
        </w:rPr>
        <w:drawing>
          <wp:inline distT="0" distB="0" distL="0" distR="0" wp14:anchorId="35E12144" wp14:editId="2C0D44A8">
            <wp:extent cx="2400300" cy="657225"/>
            <wp:effectExtent l="0" t="0" r="0" b="9525"/>
            <wp:docPr id="4" name="Picture 4" descr="Northern Hire Grou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Hire Group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50D2" w14:textId="2B1027F2" w:rsidR="008D3438" w:rsidRDefault="00FE5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Lawn Corer</w:t>
      </w:r>
      <w:bookmarkStart w:id="0" w:name="_GoBack"/>
      <w:bookmarkEnd w:id="0"/>
      <w:r w:rsidR="008501A6">
        <w:rPr>
          <w:b/>
          <w:sz w:val="32"/>
          <w:u w:val="single"/>
        </w:rPr>
        <w:t xml:space="preserve"> </w:t>
      </w:r>
      <w:r w:rsidR="006A557E" w:rsidRPr="006A557E">
        <w:rPr>
          <w:b/>
          <w:sz w:val="32"/>
          <w:u w:val="single"/>
        </w:rPr>
        <w:t>Pre-Operational Checks</w:t>
      </w:r>
    </w:p>
    <w:p w14:paraId="13EF4283" w14:textId="710AAD16" w:rsidR="006A557E" w:rsidRDefault="006A557E">
      <w:r>
        <w:t xml:space="preserve">To be undertaken by the operator </w:t>
      </w:r>
      <w:r w:rsidRPr="00650487">
        <w:rPr>
          <w:u w:val="single"/>
        </w:rPr>
        <w:t>each day</w:t>
      </w:r>
      <w:r>
        <w:t xml:space="preserve"> before first use:</w:t>
      </w:r>
    </w:p>
    <w:p w14:paraId="5CD7543C" w14:textId="1D7103F6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B5984" wp14:editId="0D4747A5">
                <wp:simplePos x="0" y="0"/>
                <wp:positionH relativeFrom="column">
                  <wp:posOffset>2647950</wp:posOffset>
                </wp:positionH>
                <wp:positionV relativeFrom="paragraph">
                  <wp:posOffset>12065</wp:posOffset>
                </wp:positionV>
                <wp:extent cx="3457575" cy="180975"/>
                <wp:effectExtent l="9525" t="9525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C164" id="Rectangle 2" o:spid="_x0000_s1026" style="position:absolute;margin-left:208.5pt;margin-top:.95pt;width:27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"/>
            </w:pict>
          </mc:Fallback>
        </mc:AlternateContent>
      </w:r>
      <w:r w:rsidR="006A557E">
        <w:t>Engine and hydraulic oil levels</w:t>
      </w:r>
      <w:r w:rsidR="004711A2">
        <w:t>.</w:t>
      </w:r>
    </w:p>
    <w:p w14:paraId="4BC767EC" w14:textId="0F4CADEA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B07AF" wp14:editId="1668DEE4">
                <wp:simplePos x="0" y="0"/>
                <wp:positionH relativeFrom="column">
                  <wp:posOffset>2647950</wp:posOffset>
                </wp:positionH>
                <wp:positionV relativeFrom="paragraph">
                  <wp:posOffset>391795</wp:posOffset>
                </wp:positionV>
                <wp:extent cx="3457575" cy="180975"/>
                <wp:effectExtent l="9525" t="9525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AD57" id="Rectangle 2" o:spid="_x0000_s1026" style="position:absolute;margin-left:208.5pt;margin-top:30.85pt;width:272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3A21" wp14:editId="711BF237">
                <wp:simplePos x="0" y="0"/>
                <wp:positionH relativeFrom="column">
                  <wp:posOffset>2638425</wp:posOffset>
                </wp:positionH>
                <wp:positionV relativeFrom="paragraph">
                  <wp:posOffset>34925</wp:posOffset>
                </wp:positionV>
                <wp:extent cx="3457575" cy="285750"/>
                <wp:effectExtent l="0" t="0" r="28575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7DBA" id="Rectangle 3" o:spid="_x0000_s1026" style="position:absolute;margin-left:207.75pt;margin-top:2.75pt;width:27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"/>
            </w:pict>
          </mc:Fallback>
        </mc:AlternateContent>
      </w:r>
      <w:r w:rsidR="006A557E">
        <w:t>Tyre inflation pressures and general condition of tyres</w:t>
      </w:r>
      <w:r w:rsidR="008501A6">
        <w:t xml:space="preserve">.  </w:t>
      </w:r>
    </w:p>
    <w:p w14:paraId="04150BE0" w14:textId="2CB11DBB" w:rsidR="008501A6" w:rsidRDefault="008501A6" w:rsidP="006A557E">
      <w:pPr>
        <w:pStyle w:val="ListParagraph"/>
        <w:numPr>
          <w:ilvl w:val="0"/>
          <w:numId w:val="1"/>
        </w:numPr>
      </w:pPr>
      <w:r>
        <w:t>Wheel nut tension.</w:t>
      </w:r>
    </w:p>
    <w:p w14:paraId="18B0BF68" w14:textId="77777777" w:rsidR="00D667E8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6195B" wp14:editId="40DE5474">
                <wp:simplePos x="0" y="0"/>
                <wp:positionH relativeFrom="column">
                  <wp:posOffset>2638425</wp:posOffset>
                </wp:positionH>
                <wp:positionV relativeFrom="paragraph">
                  <wp:posOffset>37465</wp:posOffset>
                </wp:positionV>
                <wp:extent cx="3457575" cy="352425"/>
                <wp:effectExtent l="0" t="0" r="28575" b="2857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4475" id="Rectangle 2" o:spid="_x0000_s1026" style="position:absolute;margin-left:207.75pt;margin-top:2.95pt;width:272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"/>
            </w:pict>
          </mc:Fallback>
        </mc:AlternateContent>
      </w:r>
      <w:r w:rsidR="008501A6">
        <w:rPr>
          <w:noProof/>
          <w:lang w:eastAsia="en-AU"/>
        </w:rPr>
        <w:t>Inspect all components to ensure</w:t>
      </w:r>
    </w:p>
    <w:p w14:paraId="65C4BF66" w14:textId="4FABA763" w:rsidR="008501A6" w:rsidRDefault="008501A6" w:rsidP="00D667E8">
      <w:pPr>
        <w:pStyle w:val="ListParagraph"/>
      </w:pPr>
      <w:r>
        <w:rPr>
          <w:noProof/>
          <w:lang w:eastAsia="en-AU"/>
        </w:rPr>
        <w:t>they are attached securely.</w:t>
      </w:r>
    </w:p>
    <w:p w14:paraId="3BEAB8AE" w14:textId="04FD85F8" w:rsidR="006A557E" w:rsidRDefault="009565C3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C3A4" wp14:editId="7A7507AC">
                <wp:simplePos x="0" y="0"/>
                <wp:positionH relativeFrom="column">
                  <wp:posOffset>2638425</wp:posOffset>
                </wp:positionH>
                <wp:positionV relativeFrom="paragraph">
                  <wp:posOffset>54610</wp:posOffset>
                </wp:positionV>
                <wp:extent cx="3457575" cy="685800"/>
                <wp:effectExtent l="0" t="0" r="28575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F0ED" id="Rectangle 4" o:spid="_x0000_s1026" style="position:absolute;margin-left:207.75pt;margin-top:4.3pt;width:27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"/>
            </w:pict>
          </mc:Fallback>
        </mc:AlternateContent>
      </w:r>
      <w:r w:rsidR="006A557E">
        <w:t xml:space="preserve">Hydraulic </w:t>
      </w:r>
      <w:r w:rsidR="008501A6">
        <w:t xml:space="preserve">oil, engine oil or fuel </w:t>
      </w:r>
      <w:r w:rsidR="006A557E">
        <w:t>leak</w:t>
      </w:r>
      <w:r w:rsidR="008501A6">
        <w:t>age</w:t>
      </w:r>
      <w:r w:rsidR="006A557E">
        <w:t xml:space="preserve"> (look for fresh oil stains on ground) and for pipes and hoses to be secured to prevent damage</w:t>
      </w:r>
      <w:r w:rsidR="004711A2">
        <w:t>.</w:t>
      </w:r>
    </w:p>
    <w:p w14:paraId="36BBACED" w14:textId="52DB8C18" w:rsidR="006A557E" w:rsidRDefault="00650487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D5A47" wp14:editId="2038F537">
                <wp:simplePos x="0" y="0"/>
                <wp:positionH relativeFrom="column">
                  <wp:posOffset>2638425</wp:posOffset>
                </wp:positionH>
                <wp:positionV relativeFrom="paragraph">
                  <wp:posOffset>13336</wp:posOffset>
                </wp:positionV>
                <wp:extent cx="3457575" cy="723900"/>
                <wp:effectExtent l="0" t="0" r="28575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241B" id="Rectangle 5" o:spid="_x0000_s1026" style="position:absolute;margin-left:207.75pt;margin-top:1.05pt;width:27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"/>
            </w:pict>
          </mc:Fallback>
        </mc:AlternateContent>
      </w:r>
      <w:r w:rsidR="008501A6">
        <w:t xml:space="preserve">Inspect </w:t>
      </w:r>
      <w:r w:rsidR="00D667E8">
        <w:t>moving parts</w:t>
      </w:r>
      <w:r w:rsidR="008501A6">
        <w:t xml:space="preserve"> for firm attachment &amp; sufficient lubrication. </w:t>
      </w:r>
      <w:r w:rsidR="006A557E">
        <w:t>Grease/oil pivot points and moving parts where applicable</w:t>
      </w:r>
      <w:r w:rsidR="004711A2">
        <w:t>.</w:t>
      </w:r>
    </w:p>
    <w:p w14:paraId="58E5BF09" w14:textId="309D5E57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F3CE9" wp14:editId="366072E7">
                <wp:simplePos x="0" y="0"/>
                <wp:positionH relativeFrom="column">
                  <wp:posOffset>2647950</wp:posOffset>
                </wp:positionH>
                <wp:positionV relativeFrom="paragraph">
                  <wp:posOffset>-635</wp:posOffset>
                </wp:positionV>
                <wp:extent cx="3457575" cy="180975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7A3A" id="Rectangle 2" o:spid="_x0000_s1026" style="position:absolute;margin-left:208.5pt;margin-top:-.05pt;width:272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"/>
            </w:pict>
          </mc:Fallback>
        </mc:AlternateContent>
      </w:r>
      <w:r w:rsidR="008501A6">
        <w:t>Chassis</w:t>
      </w:r>
      <w:r w:rsidR="00847234">
        <w:t xml:space="preserve"> – </w:t>
      </w:r>
      <w:r w:rsidR="008501A6">
        <w:t>check for visible damage</w:t>
      </w:r>
      <w:r w:rsidR="004711A2">
        <w:t>.</w:t>
      </w:r>
      <w:r w:rsidRPr="00695694">
        <w:rPr>
          <w:noProof/>
          <w:lang w:eastAsia="en-AU"/>
        </w:rPr>
        <w:t xml:space="preserve"> </w:t>
      </w:r>
    </w:p>
    <w:p w14:paraId="65B9847E" w14:textId="00DDB796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032D" wp14:editId="25B00621">
                <wp:simplePos x="0" y="0"/>
                <wp:positionH relativeFrom="column">
                  <wp:posOffset>2638425</wp:posOffset>
                </wp:positionH>
                <wp:positionV relativeFrom="paragraph">
                  <wp:posOffset>32385</wp:posOffset>
                </wp:positionV>
                <wp:extent cx="3457575" cy="342900"/>
                <wp:effectExtent l="0" t="0" r="28575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66E0" id="Rectangle 7" o:spid="_x0000_s1026" style="position:absolute;margin-left:207.75pt;margin-top:2.55pt;width:27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"/>
            </w:pict>
          </mc:Fallback>
        </mc:AlternateContent>
      </w:r>
      <w:r w:rsidR="006A557E">
        <w:t>Condition and tension of chains and sprockets (if applicable)</w:t>
      </w:r>
    </w:p>
    <w:p w14:paraId="191CD1C8" w14:textId="302BA09F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2D3B4" wp14:editId="0252137B">
                <wp:simplePos x="0" y="0"/>
                <wp:positionH relativeFrom="column">
                  <wp:posOffset>2647950</wp:posOffset>
                </wp:positionH>
                <wp:positionV relativeFrom="paragraph">
                  <wp:posOffset>24130</wp:posOffset>
                </wp:positionV>
                <wp:extent cx="3457575" cy="180975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348A" id="Rectangle 9" o:spid="_x0000_s1026" style="position:absolute;margin-left:208.5pt;margin-top:1.9pt;width:272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"/>
            </w:pict>
          </mc:Fallback>
        </mc:AlternateContent>
      </w:r>
      <w:r w:rsidR="006A557E">
        <w:t>Fuel level</w:t>
      </w:r>
      <w:r>
        <w:t>.</w:t>
      </w:r>
    </w:p>
    <w:p w14:paraId="01A8B0BD" w14:textId="5001535A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FB1C" wp14:editId="23B211A0">
                <wp:simplePos x="0" y="0"/>
                <wp:positionH relativeFrom="column">
                  <wp:posOffset>2638425</wp:posOffset>
                </wp:positionH>
                <wp:positionV relativeFrom="paragraph">
                  <wp:posOffset>44450</wp:posOffset>
                </wp:positionV>
                <wp:extent cx="3457575" cy="323850"/>
                <wp:effectExtent l="0" t="0" r="2857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9558" id="Rectangle 10" o:spid="_x0000_s1026" style="position:absolute;margin-left:207.75pt;margin-top:3.5pt;width:272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"/>
            </w:pict>
          </mc:Fallback>
        </mc:AlternateContent>
      </w:r>
      <w:r w:rsidR="006A557E">
        <w:t>Exhaust for damage/holes that may contribute to excessive noise</w:t>
      </w:r>
      <w:r w:rsidR="00A267E2">
        <w:t>.</w:t>
      </w:r>
    </w:p>
    <w:p w14:paraId="3F90F649" w14:textId="23ABC8DD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A71A0" wp14:editId="2334D915">
                <wp:simplePos x="0" y="0"/>
                <wp:positionH relativeFrom="column">
                  <wp:posOffset>2647950</wp:posOffset>
                </wp:positionH>
                <wp:positionV relativeFrom="paragraph">
                  <wp:posOffset>1169035</wp:posOffset>
                </wp:positionV>
                <wp:extent cx="3457575" cy="180975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6B35" id="Rectangle 12" o:spid="_x0000_s1026" style="position:absolute;margin-left:208.5pt;margin-top:92.05pt;width:272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EB6C1" wp14:editId="52C449F2">
                <wp:simplePos x="0" y="0"/>
                <wp:positionH relativeFrom="column">
                  <wp:posOffset>2638425</wp:posOffset>
                </wp:positionH>
                <wp:positionV relativeFrom="paragraph">
                  <wp:posOffset>42545</wp:posOffset>
                </wp:positionV>
                <wp:extent cx="3457575" cy="104775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A08A" id="Rectangle 11" o:spid="_x0000_s1026" style="position:absolute;margin-left:207.75pt;margin-top:3.35pt;width:272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"/>
            </w:pict>
          </mc:Fallback>
        </mc:AlternateContent>
      </w:r>
      <w:r w:rsidR="008501A6">
        <w:t>Wheel drive motor assemblies &amp; a</w:t>
      </w:r>
      <w:r w:rsidR="006A557E">
        <w:t>ll controls, linkages and cables to be free from damage and operate smoothly and freely</w:t>
      </w:r>
      <w:r w:rsidR="00CF22E6">
        <w:t xml:space="preserve"> (</w:t>
      </w:r>
      <w:proofErr w:type="spellStart"/>
      <w:r w:rsidR="00CF22E6">
        <w:t>eg.</w:t>
      </w:r>
      <w:proofErr w:type="spellEnd"/>
      <w:r w:rsidR="00CF22E6">
        <w:t xml:space="preserve"> Engine speed, forward/reverse, luffing and slewing, steering controls)</w:t>
      </w:r>
      <w:r>
        <w:t>.</w:t>
      </w:r>
    </w:p>
    <w:p w14:paraId="37452E21" w14:textId="00FF3314" w:rsidR="00CF22E6" w:rsidRDefault="00CF22E6" w:rsidP="006A557E">
      <w:pPr>
        <w:pStyle w:val="ListParagraph"/>
        <w:numPr>
          <w:ilvl w:val="0"/>
          <w:numId w:val="1"/>
        </w:numPr>
      </w:pPr>
      <w:r>
        <w:t>Travel brakes are operational</w:t>
      </w:r>
      <w:r w:rsidR="00695694">
        <w:t>.</w:t>
      </w:r>
    </w:p>
    <w:p w14:paraId="74078499" w14:textId="4C236E11" w:rsidR="00CF22E6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2693F" wp14:editId="497941F9">
                <wp:simplePos x="0" y="0"/>
                <wp:positionH relativeFrom="column">
                  <wp:posOffset>2638425</wp:posOffset>
                </wp:positionH>
                <wp:positionV relativeFrom="paragraph">
                  <wp:posOffset>52705</wp:posOffset>
                </wp:positionV>
                <wp:extent cx="3457575" cy="590550"/>
                <wp:effectExtent l="0" t="0" r="2857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3296" id="Rectangle 13" o:spid="_x0000_s1026" style="position:absolute;margin-left:207.75pt;margin-top:4.15pt;width:272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"/>
            </w:pict>
          </mc:Fallback>
        </mc:AlternateContent>
      </w:r>
      <w:r w:rsidR="00A267E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560B7C" wp14:editId="563D9F7E">
                <wp:simplePos x="0" y="0"/>
                <wp:positionH relativeFrom="margin">
                  <wp:align>left</wp:align>
                </wp:positionH>
                <wp:positionV relativeFrom="paragraph">
                  <wp:posOffset>900430</wp:posOffset>
                </wp:positionV>
                <wp:extent cx="4099560" cy="5715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5984" w14:textId="77777777" w:rsidR="009565C3" w:rsidRDefault="009565C3">
                            <w:r>
                              <w:t>Check Performed By:   ______________________________</w:t>
                            </w:r>
                          </w:p>
                          <w:p w14:paraId="127BE8A2" w14:textId="77777777" w:rsidR="009565C3" w:rsidRDefault="009565C3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0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9pt;width:322.8pt;height:4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" strokecolor="white [3212]">
                <v:textbox>
                  <w:txbxContent>
                    <w:p w14:paraId="47C95984" w14:textId="77777777" w:rsidR="009565C3" w:rsidRDefault="009565C3">
                      <w:r>
                        <w:t>Check Performed By:   ______________________________</w:t>
                      </w:r>
                    </w:p>
                    <w:p w14:paraId="127BE8A2" w14:textId="77777777" w:rsidR="009565C3" w:rsidRDefault="009565C3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2E6">
        <w:t xml:space="preserve">Visually check stress areas such as </w:t>
      </w:r>
      <w:r w:rsidR="00847234">
        <w:t>hooks, chains, pivots, tracks</w:t>
      </w:r>
      <w:r w:rsidR="00CF22E6">
        <w:t xml:space="preserve"> for signs of cracking &amp; fa</w:t>
      </w:r>
      <w:r w:rsidR="00A267E2">
        <w:t>t</w:t>
      </w:r>
      <w:r w:rsidR="00CF22E6">
        <w:t>igue</w:t>
      </w:r>
      <w:r>
        <w:t>.</w:t>
      </w:r>
    </w:p>
    <w:p w14:paraId="55512295" w14:textId="77777777" w:rsidR="00A267E2" w:rsidRPr="00A267E2" w:rsidRDefault="00A267E2" w:rsidP="00A267E2">
      <w:pPr>
        <w:pStyle w:val="ListParagraph"/>
        <w:rPr>
          <w:i/>
        </w:rPr>
      </w:pPr>
      <w:r w:rsidRPr="00A267E2">
        <w:rPr>
          <w:i/>
        </w:rPr>
        <w:t>Routine inspections should be carried out at no greater than 3 monthly frequency.  Inspections should be more frequent for equipment operating in a continuous daily manner or under harsh conditions.</w:t>
      </w:r>
    </w:p>
    <w:p w14:paraId="24A88858" w14:textId="77777777" w:rsidR="00A267E2" w:rsidRDefault="00A267E2" w:rsidP="00A267E2">
      <w:pPr>
        <w:pStyle w:val="ListParagraph"/>
      </w:pPr>
      <w:r>
        <w:rPr>
          <w:noProof/>
          <w:lang w:eastAsia="en-AU"/>
        </w:rPr>
        <w:drawing>
          <wp:inline distT="0" distB="0" distL="0" distR="0" wp14:anchorId="7083661E" wp14:editId="7BF1780B">
            <wp:extent cx="362531" cy="342900"/>
            <wp:effectExtent l="19050" t="0" r="0" b="0"/>
            <wp:docPr id="1" name="Picture 1" descr="C:\Users\user\AppData\Local\Microsoft\Windows\Temporary Internet Files\Content.IE5\J7TDPBAL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7TDPBAL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31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7E2">
        <w:rPr>
          <w:b/>
          <w:sz w:val="28"/>
        </w:rPr>
        <w:t>Notes:</w:t>
      </w:r>
    </w:p>
    <w:p w14:paraId="5F76CEE7" w14:textId="54236BBC" w:rsidR="004711A2" w:rsidRDefault="004711A2" w:rsidP="004711A2"/>
    <w:p w14:paraId="57D891C0" w14:textId="6DA2F30A" w:rsidR="004711A2" w:rsidRDefault="004711A2" w:rsidP="00956702"/>
    <w:p w14:paraId="2A5C66D1" w14:textId="7F2B858E" w:rsidR="004711A2" w:rsidRDefault="004711A2"/>
    <w:sectPr w:rsidR="004711A2" w:rsidSect="004711A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E8E"/>
    <w:multiLevelType w:val="hybridMultilevel"/>
    <w:tmpl w:val="C16CE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7E"/>
    <w:rsid w:val="000A6C58"/>
    <w:rsid w:val="001A79B9"/>
    <w:rsid w:val="001E6678"/>
    <w:rsid w:val="00363143"/>
    <w:rsid w:val="004711A2"/>
    <w:rsid w:val="004D36F4"/>
    <w:rsid w:val="00650487"/>
    <w:rsid w:val="00695694"/>
    <w:rsid w:val="006A557E"/>
    <w:rsid w:val="006E23A2"/>
    <w:rsid w:val="007F6883"/>
    <w:rsid w:val="00847234"/>
    <w:rsid w:val="008501A6"/>
    <w:rsid w:val="008D3438"/>
    <w:rsid w:val="009565C3"/>
    <w:rsid w:val="00956702"/>
    <w:rsid w:val="00A05E06"/>
    <w:rsid w:val="00A267E2"/>
    <w:rsid w:val="00CF22E6"/>
    <w:rsid w:val="00D667E8"/>
    <w:rsid w:val="00EF3990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76AF"/>
  <w15:docId w15:val="{9DB84496-395A-4816-86B4-D6B91EFB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</dc:creator>
  <cp:lastModifiedBy>Leigh Evans</cp:lastModifiedBy>
  <cp:revision>3</cp:revision>
  <cp:lastPrinted>2017-11-22T23:34:00Z</cp:lastPrinted>
  <dcterms:created xsi:type="dcterms:W3CDTF">2018-03-05T01:28:00Z</dcterms:created>
  <dcterms:modified xsi:type="dcterms:W3CDTF">2018-03-05T01:28:00Z</dcterms:modified>
</cp:coreProperties>
</file>